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xlsb" ContentType="application/vnd.ms-excel.sheet.binary.macroEnabled.12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2"/>
        <w:gridCol w:w="802"/>
        <w:gridCol w:w="7192"/>
      </w:tblGrid>
      <w:tr w:rsidR="006A1A05" w:rsidTr="006A1A0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19" w:type="dxa"/>
            <w:shd w:val="clear" w:color="auto" w:fill="B3B3B3"/>
          </w:tcPr>
          <w:p w:rsidR="006A1A05" w:rsidRDefault="006A1A05" w:rsidP="006A1A05">
            <w:pPr>
              <w:pStyle w:val="Title"/>
              <w:keepNext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Sales Stage</w:t>
            </w:r>
          </w:p>
        </w:tc>
        <w:tc>
          <w:tcPr>
            <w:tcW w:w="850" w:type="dxa"/>
            <w:shd w:val="clear" w:color="auto" w:fill="B3B3B3"/>
          </w:tcPr>
          <w:p w:rsidR="006A1A05" w:rsidRDefault="006A1A05" w:rsidP="006A1A05">
            <w:pPr>
              <w:pStyle w:val="Title"/>
              <w:keepNext/>
              <w:spacing w:before="0" w:after="0"/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Prob</w:t>
            </w:r>
            <w:proofErr w:type="spellEnd"/>
          </w:p>
        </w:tc>
        <w:tc>
          <w:tcPr>
            <w:tcW w:w="7137" w:type="dxa"/>
            <w:shd w:val="clear" w:color="auto" w:fill="B3B3B3"/>
          </w:tcPr>
          <w:p w:rsidR="006A1A05" w:rsidRDefault="006A1A05" w:rsidP="006A1A05">
            <w:pPr>
              <w:pStyle w:val="Title"/>
              <w:keepNext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Required Completed Actions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6A1A05" w:rsidRDefault="006A1A05" w:rsidP="006A1A05">
            <w:pPr>
              <w:pStyle w:val="Title"/>
              <w:keepNext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CONTRACT SIGNED</w:t>
            </w:r>
          </w:p>
        </w:tc>
        <w:tc>
          <w:tcPr>
            <w:tcW w:w="850" w:type="dxa"/>
          </w:tcPr>
          <w:p w:rsidR="006A1A05" w:rsidRDefault="006A1A05" w:rsidP="006A1A05">
            <w:pPr>
              <w:pStyle w:val="Title"/>
              <w:keepNext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  <w:tc>
          <w:tcPr>
            <w:tcW w:w="7137" w:type="dxa"/>
          </w:tcPr>
          <w:p w:rsidR="006A1A05" w:rsidRDefault="006A1A05" w:rsidP="006A1A05">
            <w:pPr>
              <w:pStyle w:val="Title"/>
              <w:keepNext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Signed contract on file with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 xml:space="preserve"> Legal/Finance</w:t>
            </w:r>
          </w:p>
          <w:p w:rsidR="006A1A05" w:rsidRDefault="006A1A05" w:rsidP="006A1A05">
            <w:pPr>
              <w:pStyle w:val="Title"/>
              <w:keepNext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“Statement of Work” on file with Legal/Finance, detailing</w:t>
            </w:r>
          </w:p>
          <w:p w:rsidR="006A1A05" w:rsidRDefault="006A1A05" w:rsidP="006A1A05">
            <w:pPr>
              <w:pStyle w:val="Title"/>
              <w:keepNext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Total project price</w:t>
            </w:r>
          </w:p>
          <w:p w:rsidR="006A1A05" w:rsidRDefault="006A1A05" w:rsidP="006A1A05">
            <w:pPr>
              <w:pStyle w:val="Title"/>
              <w:keepNext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Payment terms</w:t>
            </w:r>
          </w:p>
          <w:p w:rsidR="006A1A05" w:rsidRDefault="006A1A05" w:rsidP="006A1A05">
            <w:pPr>
              <w:pStyle w:val="Title"/>
              <w:keepNext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Confirmed Start date</w:t>
            </w:r>
          </w:p>
          <w:p w:rsidR="006A1A05" w:rsidRDefault="006A1A05" w:rsidP="006A1A05">
            <w:pPr>
              <w:pStyle w:val="Title"/>
              <w:keepNext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End date</w:t>
            </w:r>
          </w:p>
          <w:p w:rsidR="006A1A05" w:rsidRDefault="006A1A05" w:rsidP="006A1A05">
            <w:pPr>
              <w:pStyle w:val="Title"/>
              <w:keepNext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Deliverables and milestones</w:t>
            </w:r>
          </w:p>
          <w:p w:rsidR="006A1A05" w:rsidRDefault="006A1A05" w:rsidP="006A1A05">
            <w:pPr>
              <w:pStyle w:val="Title"/>
              <w:keepNext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Staff plan (confirmed internally at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FULL COMMITMENT</w:t>
            </w:r>
          </w:p>
        </w:tc>
        <w:tc>
          <w:tcPr>
            <w:tcW w:w="850" w:type="dxa"/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90</w:t>
            </w:r>
          </w:p>
        </w:tc>
        <w:tc>
          <w:tcPr>
            <w:tcW w:w="7137" w:type="dxa"/>
          </w:tcPr>
          <w:p w:rsidR="006A1A05" w:rsidRDefault="006A1A05" w:rsidP="006A1A05">
            <w:pPr>
              <w:pStyle w:val="Title"/>
              <w:numPr>
                <w:ilvl w:val="0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Verbal client agreement to ALL of</w:t>
            </w:r>
          </w:p>
          <w:p w:rsidR="006A1A05" w:rsidRDefault="006A1A05" w:rsidP="006A1A05">
            <w:pPr>
              <w:pStyle w:val="Title"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Total project price</w:t>
            </w:r>
          </w:p>
          <w:p w:rsidR="006A1A05" w:rsidRDefault="006A1A05" w:rsidP="006A1A05">
            <w:pPr>
              <w:pStyle w:val="Title"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Payment terms</w:t>
            </w:r>
          </w:p>
          <w:p w:rsidR="006A1A05" w:rsidRDefault="006A1A05" w:rsidP="006A1A05">
            <w:pPr>
              <w:pStyle w:val="Title"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Start date</w:t>
            </w:r>
          </w:p>
          <w:p w:rsidR="006A1A05" w:rsidRDefault="006A1A05" w:rsidP="006A1A05">
            <w:pPr>
              <w:pStyle w:val="Title"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End date</w:t>
            </w:r>
          </w:p>
          <w:p w:rsidR="006A1A05" w:rsidRDefault="006A1A05" w:rsidP="006A1A05">
            <w:pPr>
              <w:pStyle w:val="Title"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Deliverables and milestones</w:t>
            </w:r>
          </w:p>
          <w:p w:rsidR="006A1A05" w:rsidRDefault="006A1A05" w:rsidP="006A1A05">
            <w:pPr>
              <w:pStyle w:val="Title"/>
              <w:numPr>
                <w:ilvl w:val="1"/>
                <w:numId w:val="1"/>
              </w:numPr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Staff plan (confirmed internally at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VERBAL COMMITMENT</w:t>
            </w:r>
          </w:p>
        </w:tc>
        <w:tc>
          <w:tcPr>
            <w:tcW w:w="850" w:type="dxa"/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</w:t>
            </w:r>
          </w:p>
        </w:tc>
        <w:tc>
          <w:tcPr>
            <w:tcW w:w="7137" w:type="dxa"/>
          </w:tcPr>
          <w:p w:rsidR="006A1A05" w:rsidRDefault="005A1485" w:rsidP="006A1A05">
            <w:pPr>
              <w:pStyle w:val="Title"/>
              <w:numPr>
                <w:ilvl w:val="0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FEATURE CREEP</w:t>
            </w:r>
            <w:r w:rsidR="006A1A05">
              <w:rPr>
                <w:rFonts w:cs="Arial"/>
                <w:b w:val="0"/>
                <w:bCs/>
                <w:sz w:val="20"/>
              </w:rPr>
              <w:t xml:space="preserve"> has met with Client buyer (whose budget will fund the work)</w:t>
            </w:r>
          </w:p>
          <w:p w:rsidR="006A1A05" w:rsidRDefault="006A1A05" w:rsidP="006A1A05">
            <w:pPr>
              <w:pStyle w:val="Title"/>
              <w:numPr>
                <w:ilvl w:val="0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Verbal commitment from Client to award to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 xml:space="preserve"> over the competition</w:t>
            </w:r>
          </w:p>
          <w:p w:rsidR="006A1A05" w:rsidRDefault="006A1A05" w:rsidP="006A1A05">
            <w:pPr>
              <w:pStyle w:val="Title"/>
              <w:numPr>
                <w:ilvl w:val="0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Written proposal presented personally to client with ALL of</w:t>
            </w:r>
          </w:p>
          <w:p w:rsidR="006A1A05" w:rsidRDefault="006A1A05" w:rsidP="006A1A05">
            <w:pPr>
              <w:pStyle w:val="Title"/>
              <w:numPr>
                <w:ilvl w:val="1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Total project price</w:t>
            </w:r>
          </w:p>
          <w:p w:rsidR="006A1A05" w:rsidRDefault="006A1A05" w:rsidP="006A1A05">
            <w:pPr>
              <w:pStyle w:val="Title"/>
              <w:numPr>
                <w:ilvl w:val="1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Payment terms</w:t>
            </w:r>
          </w:p>
          <w:p w:rsidR="006A1A05" w:rsidRDefault="006A1A05" w:rsidP="006A1A05">
            <w:pPr>
              <w:pStyle w:val="Title"/>
              <w:numPr>
                <w:ilvl w:val="1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Start date (within 8 weeks)</w:t>
            </w:r>
          </w:p>
          <w:p w:rsidR="006A1A05" w:rsidRDefault="006A1A05" w:rsidP="006A1A05">
            <w:pPr>
              <w:pStyle w:val="Title"/>
              <w:numPr>
                <w:ilvl w:val="1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End date</w:t>
            </w:r>
          </w:p>
          <w:p w:rsidR="006A1A05" w:rsidRDefault="006A1A05" w:rsidP="006A1A05">
            <w:pPr>
              <w:pStyle w:val="Title"/>
              <w:numPr>
                <w:ilvl w:val="1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Deliverables and milestones</w:t>
            </w:r>
          </w:p>
          <w:p w:rsidR="006A1A05" w:rsidRDefault="006A1A05" w:rsidP="006A1A05">
            <w:pPr>
              <w:pStyle w:val="Title"/>
              <w:numPr>
                <w:ilvl w:val="1"/>
                <w:numId w:val="2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Staff plan</w:t>
            </w:r>
          </w:p>
          <w:p w:rsidR="006A1A05" w:rsidRDefault="006A1A05" w:rsidP="006A1A05">
            <w:pPr>
              <w:pStyle w:val="Title"/>
              <w:numPr>
                <w:ilvl w:val="0"/>
                <w:numId w:val="2"/>
              </w:numPr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Client verbal agreement to ALL proposal details, except start and end dates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SHORT LIST</w:t>
            </w:r>
          </w:p>
        </w:tc>
        <w:tc>
          <w:tcPr>
            <w:tcW w:w="850" w:type="dxa"/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</w:t>
            </w:r>
          </w:p>
        </w:tc>
        <w:tc>
          <w:tcPr>
            <w:tcW w:w="7137" w:type="dxa"/>
          </w:tcPr>
          <w:p w:rsidR="006A1A05" w:rsidRDefault="006A1A05" w:rsidP="006A1A05">
            <w:pPr>
              <w:pStyle w:val="Title"/>
              <w:numPr>
                <w:ilvl w:val="0"/>
                <w:numId w:val="3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Client verbal indication that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 xml:space="preserve"> is on the “short list”</w:t>
            </w:r>
          </w:p>
          <w:p w:rsidR="006A1A05" w:rsidRDefault="006A1A05" w:rsidP="006A1A05">
            <w:pPr>
              <w:pStyle w:val="Title"/>
              <w:numPr>
                <w:ilvl w:val="0"/>
                <w:numId w:val="3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Client has told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 xml:space="preserve"> their decision process and next steps are clear</w:t>
            </w:r>
          </w:p>
          <w:p w:rsidR="006A1A05" w:rsidRDefault="005A1485" w:rsidP="006A1A05">
            <w:pPr>
              <w:pStyle w:val="Title"/>
              <w:numPr>
                <w:ilvl w:val="0"/>
                <w:numId w:val="3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FEATURE CREEP</w:t>
            </w:r>
            <w:r w:rsidR="006A1A05">
              <w:rPr>
                <w:rFonts w:cs="Arial"/>
                <w:b w:val="0"/>
                <w:bCs/>
                <w:sz w:val="20"/>
              </w:rPr>
              <w:t xml:space="preserve"> knows who else is competing for the work</w:t>
            </w:r>
          </w:p>
          <w:p w:rsidR="006A1A05" w:rsidRDefault="006A1A05" w:rsidP="006A1A05">
            <w:pPr>
              <w:pStyle w:val="Title"/>
              <w:numPr>
                <w:ilvl w:val="0"/>
                <w:numId w:val="3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Client has indicated desired decision date and start date</w:t>
            </w:r>
          </w:p>
          <w:p w:rsidR="006A1A05" w:rsidRDefault="006A1A05" w:rsidP="006A1A05">
            <w:pPr>
              <w:pStyle w:val="Title"/>
              <w:numPr>
                <w:ilvl w:val="0"/>
                <w:numId w:val="3"/>
              </w:numPr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Client desired start date is within 12 weeks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  <w:tcBorders>
              <w:bottom w:val="single" w:sz="4" w:space="0" w:color="auto"/>
            </w:tcBorders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SUBMITTED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7137" w:type="dxa"/>
            <w:tcBorders>
              <w:bottom w:val="single" w:sz="4" w:space="0" w:color="auto"/>
            </w:tcBorders>
          </w:tcPr>
          <w:p w:rsidR="006A1A05" w:rsidRDefault="006A1A05" w:rsidP="006A1A05">
            <w:pPr>
              <w:pStyle w:val="Title"/>
              <w:numPr>
                <w:ilvl w:val="0"/>
                <w:numId w:val="4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Draft proposal/proof of concept presented to client with AT MINIMUM</w:t>
            </w:r>
          </w:p>
          <w:p w:rsidR="006A1A05" w:rsidRDefault="006A1A05" w:rsidP="006A1A05">
            <w:pPr>
              <w:pStyle w:val="Title"/>
              <w:numPr>
                <w:ilvl w:val="1"/>
                <w:numId w:val="4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Project Scope &amp; Objectives</w:t>
            </w:r>
          </w:p>
          <w:p w:rsidR="006A1A05" w:rsidRDefault="006A1A05" w:rsidP="006A1A05">
            <w:pPr>
              <w:pStyle w:val="Title"/>
              <w:numPr>
                <w:ilvl w:val="1"/>
                <w:numId w:val="4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Deliverables and milestones</w:t>
            </w:r>
          </w:p>
          <w:p w:rsidR="006A1A05" w:rsidRDefault="006A1A05" w:rsidP="006A1A05">
            <w:pPr>
              <w:pStyle w:val="Title"/>
              <w:numPr>
                <w:ilvl w:val="1"/>
                <w:numId w:val="4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Estimated project price</w:t>
            </w:r>
          </w:p>
          <w:p w:rsidR="006A1A05" w:rsidRDefault="006A1A05" w:rsidP="006A1A05">
            <w:pPr>
              <w:pStyle w:val="Title"/>
              <w:numPr>
                <w:ilvl w:val="0"/>
                <w:numId w:val="4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At least one face-to-face client meeting held</w:t>
            </w:r>
          </w:p>
          <w:p w:rsidR="006A1A05" w:rsidRDefault="006A1A05" w:rsidP="006A1A05">
            <w:pPr>
              <w:pStyle w:val="Title"/>
              <w:numPr>
                <w:ilvl w:val="0"/>
                <w:numId w:val="4"/>
              </w:numPr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Client has indication commitment to use an external service provider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9" w:type="dxa"/>
            <w:shd w:val="clear" w:color="auto" w:fill="D9D9D9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BID/NO BID</w:t>
            </w:r>
          </w:p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</w:t>
            </w:r>
          </w:p>
        </w:tc>
        <w:tc>
          <w:tcPr>
            <w:tcW w:w="850" w:type="dxa"/>
            <w:shd w:val="clear" w:color="auto" w:fill="D9D9D9"/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</w:p>
        </w:tc>
        <w:tc>
          <w:tcPr>
            <w:tcW w:w="7137" w:type="dxa"/>
            <w:shd w:val="clear" w:color="auto" w:fill="D9D9D9"/>
          </w:tcPr>
          <w:p w:rsidR="006A1A05" w:rsidRDefault="001F03D1" w:rsidP="006A1A05">
            <w:pPr>
              <w:pStyle w:val="Title"/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object w:dxaOrig="6982" w:dyaOrig="39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8.75pt;height:183.75pt" o:ole="">
                  <v:imagedata r:id="rId5" o:title=""/>
                </v:shape>
                <o:OLEObject Type="Embed" ProgID="Excel.SheetBinaryMacroEnabled.12" ShapeID="_x0000_i1025" DrawAspect="Content" ObjectID="_1285085352" r:id="rId6"/>
              </w:objec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PURSUIT</w:t>
            </w:r>
          </w:p>
        </w:tc>
        <w:tc>
          <w:tcPr>
            <w:tcW w:w="850" w:type="dxa"/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7137" w:type="dxa"/>
          </w:tcPr>
          <w:p w:rsidR="006A1A05" w:rsidRDefault="006A1A05" w:rsidP="006A1A05">
            <w:pPr>
              <w:pStyle w:val="Title"/>
              <w:numPr>
                <w:ilvl w:val="0"/>
                <w:numId w:val="5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Client wants to undertake a project to address specified business need/pain</w:t>
            </w:r>
          </w:p>
          <w:p w:rsidR="006A1A05" w:rsidRDefault="006A1A05" w:rsidP="006A1A05">
            <w:pPr>
              <w:pStyle w:val="Title"/>
              <w:numPr>
                <w:ilvl w:val="0"/>
                <w:numId w:val="5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Client has outlined to </w:t>
            </w:r>
            <w:r w:rsidR="005A1485">
              <w:rPr>
                <w:rFonts w:cs="Arial"/>
                <w:b w:val="0"/>
                <w:bCs/>
                <w:sz w:val="20"/>
              </w:rPr>
              <w:t>FEATURE CREEP</w:t>
            </w:r>
            <w:r>
              <w:rPr>
                <w:rFonts w:cs="Arial"/>
                <w:b w:val="0"/>
                <w:bCs/>
                <w:sz w:val="20"/>
              </w:rPr>
              <w:t xml:space="preserve"> their initial view of</w:t>
            </w:r>
          </w:p>
          <w:p w:rsidR="006A1A05" w:rsidRDefault="006A1A05" w:rsidP="006A1A05">
            <w:pPr>
              <w:pStyle w:val="Title"/>
              <w:numPr>
                <w:ilvl w:val="1"/>
                <w:numId w:val="5"/>
              </w:numPr>
              <w:spacing w:before="0" w:after="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Project </w:t>
            </w:r>
            <w:proofErr w:type="gramStart"/>
            <w:r>
              <w:rPr>
                <w:rFonts w:cs="Arial"/>
                <w:b w:val="0"/>
                <w:bCs/>
                <w:sz w:val="20"/>
              </w:rPr>
              <w:t>scope  &amp;</w:t>
            </w:r>
            <w:proofErr w:type="gramEnd"/>
            <w:r>
              <w:rPr>
                <w:rFonts w:cs="Arial"/>
                <w:b w:val="0"/>
                <w:bCs/>
                <w:sz w:val="20"/>
              </w:rPr>
              <w:t xml:space="preserve"> Objectives</w:t>
            </w:r>
          </w:p>
          <w:p w:rsidR="006A1A05" w:rsidRDefault="006A1A05" w:rsidP="006A1A05">
            <w:pPr>
              <w:pStyle w:val="Title"/>
              <w:numPr>
                <w:ilvl w:val="1"/>
                <w:numId w:val="5"/>
              </w:numPr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Likely start and desired completion dates</w:t>
            </w:r>
          </w:p>
        </w:tc>
      </w:tr>
      <w:tr w:rsidR="006A1A05" w:rsidTr="006A1A05">
        <w:tblPrEx>
          <w:tblCellMar>
            <w:top w:w="0" w:type="dxa"/>
            <w:bottom w:w="0" w:type="dxa"/>
          </w:tblCellMar>
        </w:tblPrEx>
        <w:tc>
          <w:tcPr>
            <w:tcW w:w="1619" w:type="dxa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SUSPECT</w:t>
            </w:r>
          </w:p>
        </w:tc>
        <w:tc>
          <w:tcPr>
            <w:tcW w:w="850" w:type="dxa"/>
          </w:tcPr>
          <w:p w:rsidR="006A1A05" w:rsidRDefault="006A1A05" w:rsidP="006A1A05">
            <w:pPr>
              <w:pStyle w:val="Title"/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7137" w:type="dxa"/>
          </w:tcPr>
          <w:p w:rsidR="006A1A05" w:rsidRDefault="006A1A05" w:rsidP="006A1A05">
            <w:pPr>
              <w:pStyle w:val="Title"/>
              <w:spacing w:before="0" w:after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Potential for future sale but no project yet identified</w:t>
            </w:r>
          </w:p>
        </w:tc>
      </w:tr>
    </w:tbl>
    <w:p w:rsidR="00AD0D44" w:rsidRDefault="00AD0D44" w:rsidP="001F03D1"/>
    <w:sectPr w:rsidR="00AD0D44" w:rsidSect="001F03D1">
      <w:pgSz w:w="11906" w:h="16838"/>
      <w:pgMar w:top="851" w:right="179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0FA3"/>
    <w:multiLevelType w:val="hybridMultilevel"/>
    <w:tmpl w:val="4942D972"/>
    <w:lvl w:ilvl="0" w:tplc="6D165B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D146368"/>
    <w:multiLevelType w:val="hybridMultilevel"/>
    <w:tmpl w:val="CF742646"/>
    <w:lvl w:ilvl="0" w:tplc="6D165B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93B318A"/>
    <w:multiLevelType w:val="hybridMultilevel"/>
    <w:tmpl w:val="6E4CFA22"/>
    <w:lvl w:ilvl="0" w:tplc="6D165B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7302332"/>
    <w:multiLevelType w:val="hybridMultilevel"/>
    <w:tmpl w:val="CD90CA5C"/>
    <w:lvl w:ilvl="0" w:tplc="6D165B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BFF1293"/>
    <w:multiLevelType w:val="hybridMultilevel"/>
    <w:tmpl w:val="79AE7332"/>
    <w:lvl w:ilvl="0" w:tplc="6D165B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A1A05"/>
    <w:rsid w:val="00054797"/>
    <w:rsid w:val="00060F83"/>
    <w:rsid w:val="000916EA"/>
    <w:rsid w:val="000A2BE8"/>
    <w:rsid w:val="000C07B5"/>
    <w:rsid w:val="000C5DCF"/>
    <w:rsid w:val="000E52D6"/>
    <w:rsid w:val="000F3F2F"/>
    <w:rsid w:val="000F5F3D"/>
    <w:rsid w:val="000F6EAB"/>
    <w:rsid w:val="00100A95"/>
    <w:rsid w:val="00102DFC"/>
    <w:rsid w:val="0015366F"/>
    <w:rsid w:val="00163FB7"/>
    <w:rsid w:val="001846B0"/>
    <w:rsid w:val="00185411"/>
    <w:rsid w:val="0018701A"/>
    <w:rsid w:val="0019490D"/>
    <w:rsid w:val="001C0A8C"/>
    <w:rsid w:val="001D3CD2"/>
    <w:rsid w:val="001E53DD"/>
    <w:rsid w:val="001E57F5"/>
    <w:rsid w:val="001F03D1"/>
    <w:rsid w:val="001F099C"/>
    <w:rsid w:val="001F4141"/>
    <w:rsid w:val="001F7584"/>
    <w:rsid w:val="00204901"/>
    <w:rsid w:val="00240829"/>
    <w:rsid w:val="002422F8"/>
    <w:rsid w:val="00275553"/>
    <w:rsid w:val="00281206"/>
    <w:rsid w:val="002879FF"/>
    <w:rsid w:val="00297071"/>
    <w:rsid w:val="002A0F80"/>
    <w:rsid w:val="002A56B9"/>
    <w:rsid w:val="002B5BA8"/>
    <w:rsid w:val="002B66FB"/>
    <w:rsid w:val="002B7A3B"/>
    <w:rsid w:val="002C041F"/>
    <w:rsid w:val="002C28B5"/>
    <w:rsid w:val="002C6E00"/>
    <w:rsid w:val="002E7709"/>
    <w:rsid w:val="002F146D"/>
    <w:rsid w:val="00301019"/>
    <w:rsid w:val="003055F3"/>
    <w:rsid w:val="00334894"/>
    <w:rsid w:val="0034436E"/>
    <w:rsid w:val="00350A4C"/>
    <w:rsid w:val="00367B89"/>
    <w:rsid w:val="00373ABD"/>
    <w:rsid w:val="00381A88"/>
    <w:rsid w:val="003847AC"/>
    <w:rsid w:val="00395956"/>
    <w:rsid w:val="003C003A"/>
    <w:rsid w:val="003C0E4C"/>
    <w:rsid w:val="003C2CD1"/>
    <w:rsid w:val="003E1FC5"/>
    <w:rsid w:val="003F2BBC"/>
    <w:rsid w:val="003F7C64"/>
    <w:rsid w:val="004353C4"/>
    <w:rsid w:val="0044189E"/>
    <w:rsid w:val="00446235"/>
    <w:rsid w:val="00457647"/>
    <w:rsid w:val="0046669B"/>
    <w:rsid w:val="0047158F"/>
    <w:rsid w:val="0047756D"/>
    <w:rsid w:val="00485EE5"/>
    <w:rsid w:val="00487F74"/>
    <w:rsid w:val="004A1434"/>
    <w:rsid w:val="004A49BC"/>
    <w:rsid w:val="004B3187"/>
    <w:rsid w:val="004B7C9C"/>
    <w:rsid w:val="004C3D1C"/>
    <w:rsid w:val="004D15A4"/>
    <w:rsid w:val="004D1848"/>
    <w:rsid w:val="004E66FF"/>
    <w:rsid w:val="005013A1"/>
    <w:rsid w:val="00523788"/>
    <w:rsid w:val="00525151"/>
    <w:rsid w:val="0054031D"/>
    <w:rsid w:val="00547630"/>
    <w:rsid w:val="00555623"/>
    <w:rsid w:val="005604A6"/>
    <w:rsid w:val="005735D9"/>
    <w:rsid w:val="005766B0"/>
    <w:rsid w:val="00577061"/>
    <w:rsid w:val="00583ACB"/>
    <w:rsid w:val="005913C6"/>
    <w:rsid w:val="005A1485"/>
    <w:rsid w:val="005B06A6"/>
    <w:rsid w:val="005B5B57"/>
    <w:rsid w:val="005C410C"/>
    <w:rsid w:val="005D6F55"/>
    <w:rsid w:val="005F65AF"/>
    <w:rsid w:val="005F6E74"/>
    <w:rsid w:val="0060725A"/>
    <w:rsid w:val="0061017B"/>
    <w:rsid w:val="00622C4D"/>
    <w:rsid w:val="006344C3"/>
    <w:rsid w:val="0064348E"/>
    <w:rsid w:val="00654D2F"/>
    <w:rsid w:val="00663DCE"/>
    <w:rsid w:val="00664025"/>
    <w:rsid w:val="006809B1"/>
    <w:rsid w:val="006828AC"/>
    <w:rsid w:val="00693E54"/>
    <w:rsid w:val="006A17D5"/>
    <w:rsid w:val="006A1A05"/>
    <w:rsid w:val="006C6AB8"/>
    <w:rsid w:val="006D3D1D"/>
    <w:rsid w:val="006E21F0"/>
    <w:rsid w:val="006E722E"/>
    <w:rsid w:val="00711B55"/>
    <w:rsid w:val="00725589"/>
    <w:rsid w:val="00731168"/>
    <w:rsid w:val="007329A9"/>
    <w:rsid w:val="00736D29"/>
    <w:rsid w:val="00751B32"/>
    <w:rsid w:val="00752054"/>
    <w:rsid w:val="00761AFB"/>
    <w:rsid w:val="00767389"/>
    <w:rsid w:val="00767789"/>
    <w:rsid w:val="00767DA1"/>
    <w:rsid w:val="00771ED8"/>
    <w:rsid w:val="007727A0"/>
    <w:rsid w:val="007A7387"/>
    <w:rsid w:val="007B46E0"/>
    <w:rsid w:val="007B5E85"/>
    <w:rsid w:val="007B7725"/>
    <w:rsid w:val="007C7615"/>
    <w:rsid w:val="007D65A8"/>
    <w:rsid w:val="007E35CA"/>
    <w:rsid w:val="007F0F15"/>
    <w:rsid w:val="007F4B45"/>
    <w:rsid w:val="00803294"/>
    <w:rsid w:val="0081059C"/>
    <w:rsid w:val="0082279D"/>
    <w:rsid w:val="00823DD9"/>
    <w:rsid w:val="00843B31"/>
    <w:rsid w:val="00844A67"/>
    <w:rsid w:val="008538C1"/>
    <w:rsid w:val="00857D06"/>
    <w:rsid w:val="00866907"/>
    <w:rsid w:val="00867812"/>
    <w:rsid w:val="008720EB"/>
    <w:rsid w:val="008811A9"/>
    <w:rsid w:val="008841A4"/>
    <w:rsid w:val="008876D8"/>
    <w:rsid w:val="008932C0"/>
    <w:rsid w:val="00895747"/>
    <w:rsid w:val="008A1944"/>
    <w:rsid w:val="008B0419"/>
    <w:rsid w:val="008C4F28"/>
    <w:rsid w:val="008C7DF3"/>
    <w:rsid w:val="008E2BBB"/>
    <w:rsid w:val="0093441E"/>
    <w:rsid w:val="0093593E"/>
    <w:rsid w:val="00945702"/>
    <w:rsid w:val="0094581C"/>
    <w:rsid w:val="00950A19"/>
    <w:rsid w:val="0095655A"/>
    <w:rsid w:val="009575BE"/>
    <w:rsid w:val="00983566"/>
    <w:rsid w:val="00985E19"/>
    <w:rsid w:val="00990C8A"/>
    <w:rsid w:val="0099565F"/>
    <w:rsid w:val="00997603"/>
    <w:rsid w:val="009B0945"/>
    <w:rsid w:val="009B4617"/>
    <w:rsid w:val="009B4FD5"/>
    <w:rsid w:val="009D06D2"/>
    <w:rsid w:val="009D5FBB"/>
    <w:rsid w:val="009E3E94"/>
    <w:rsid w:val="009F546C"/>
    <w:rsid w:val="00A05535"/>
    <w:rsid w:val="00A2680C"/>
    <w:rsid w:val="00A3369C"/>
    <w:rsid w:val="00A33962"/>
    <w:rsid w:val="00A42F74"/>
    <w:rsid w:val="00A67BC0"/>
    <w:rsid w:val="00A81BA6"/>
    <w:rsid w:val="00A82E8C"/>
    <w:rsid w:val="00A913E5"/>
    <w:rsid w:val="00A9347C"/>
    <w:rsid w:val="00AA4EE3"/>
    <w:rsid w:val="00AA7473"/>
    <w:rsid w:val="00AB603F"/>
    <w:rsid w:val="00AC3D18"/>
    <w:rsid w:val="00AD0003"/>
    <w:rsid w:val="00AD0D44"/>
    <w:rsid w:val="00AE3EE8"/>
    <w:rsid w:val="00B01EFE"/>
    <w:rsid w:val="00B16802"/>
    <w:rsid w:val="00B26DB9"/>
    <w:rsid w:val="00B37208"/>
    <w:rsid w:val="00B4044E"/>
    <w:rsid w:val="00B437FD"/>
    <w:rsid w:val="00B52628"/>
    <w:rsid w:val="00B56C64"/>
    <w:rsid w:val="00B6714C"/>
    <w:rsid w:val="00BA1B4E"/>
    <w:rsid w:val="00BA6F94"/>
    <w:rsid w:val="00BB249E"/>
    <w:rsid w:val="00BD6AAB"/>
    <w:rsid w:val="00BE2226"/>
    <w:rsid w:val="00C12169"/>
    <w:rsid w:val="00C14D07"/>
    <w:rsid w:val="00C3138D"/>
    <w:rsid w:val="00C44B93"/>
    <w:rsid w:val="00C45A2E"/>
    <w:rsid w:val="00C509D9"/>
    <w:rsid w:val="00C622FE"/>
    <w:rsid w:val="00C74964"/>
    <w:rsid w:val="00C80883"/>
    <w:rsid w:val="00C877BF"/>
    <w:rsid w:val="00C92E34"/>
    <w:rsid w:val="00C94D09"/>
    <w:rsid w:val="00CA31A2"/>
    <w:rsid w:val="00CA33AC"/>
    <w:rsid w:val="00D27942"/>
    <w:rsid w:val="00D33AC0"/>
    <w:rsid w:val="00D41692"/>
    <w:rsid w:val="00D51A2F"/>
    <w:rsid w:val="00D52C69"/>
    <w:rsid w:val="00D67A4E"/>
    <w:rsid w:val="00D728C8"/>
    <w:rsid w:val="00D765CC"/>
    <w:rsid w:val="00D85D7E"/>
    <w:rsid w:val="00D87FB3"/>
    <w:rsid w:val="00DC02A2"/>
    <w:rsid w:val="00DD46E8"/>
    <w:rsid w:val="00E06601"/>
    <w:rsid w:val="00E209DF"/>
    <w:rsid w:val="00E22E36"/>
    <w:rsid w:val="00E2592D"/>
    <w:rsid w:val="00E270DB"/>
    <w:rsid w:val="00E32732"/>
    <w:rsid w:val="00E36C81"/>
    <w:rsid w:val="00E400DD"/>
    <w:rsid w:val="00E44378"/>
    <w:rsid w:val="00E642ED"/>
    <w:rsid w:val="00E647CD"/>
    <w:rsid w:val="00E64EF3"/>
    <w:rsid w:val="00EB1522"/>
    <w:rsid w:val="00EE3351"/>
    <w:rsid w:val="00EF0FF7"/>
    <w:rsid w:val="00F13665"/>
    <w:rsid w:val="00F14C81"/>
    <w:rsid w:val="00F16867"/>
    <w:rsid w:val="00F447E9"/>
    <w:rsid w:val="00F63969"/>
    <w:rsid w:val="00F67308"/>
    <w:rsid w:val="00F70A01"/>
    <w:rsid w:val="00F73974"/>
    <w:rsid w:val="00FB4BCC"/>
    <w:rsid w:val="00FC433B"/>
    <w:rsid w:val="00FC5808"/>
    <w:rsid w:val="00FD13FC"/>
    <w:rsid w:val="00FD65F6"/>
    <w:rsid w:val="00FD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A05"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basedOn w:val="Normal"/>
    <w:rsid w:val="006A1A05"/>
    <w:pPr>
      <w:spacing w:before="115"/>
    </w:pPr>
  </w:style>
  <w:style w:type="paragraph" w:styleId="Title">
    <w:name w:val="Title"/>
    <w:basedOn w:val="Normal"/>
    <w:qFormat/>
    <w:rsid w:val="006A1A05"/>
    <w:pPr>
      <w:spacing w:before="242" w:after="120"/>
      <w:jc w:val="right"/>
    </w:pPr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Binary_Worksheet1.xlsb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Stage</vt:lpstr>
    </vt:vector>
  </TitlesOfParts>
  <Company>Singularity Limited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 Qualification</dc:title>
  <dc:creator>Feature Creep</dc:creator>
  <cp:lastModifiedBy>Paul Moorhead</cp:lastModifiedBy>
  <cp:revision>2</cp:revision>
  <dcterms:created xsi:type="dcterms:W3CDTF">2008-10-09T18:23:00Z</dcterms:created>
  <dcterms:modified xsi:type="dcterms:W3CDTF">2008-10-09T18:23:00Z</dcterms:modified>
</cp:coreProperties>
</file>